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恒丰理财有限责任公司恒丰理财恒惠新丰利第655期A理财产品到期公告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4D909A"/>
          <w:spacing w:val="23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尊敬的投资者：</w:t>
      </w:r>
    </w:p>
    <w:p>
      <w:pPr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恒丰理财有限责任公司发行的恒丰理财恒惠新丰利第655期A理财产品于2025年10月15日到期，现将具体情况公布如下: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恒丰理财恒惠新丰利第655期A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HHXFL25655A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Z7008125000250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2025年04月02日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2025年10月15日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产品存续期限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196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1.0142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1.0142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0.05%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0.01%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0.20%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085.75元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245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164.48元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sz w:val="32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根据恒丰理财恒惠新丰利第655期A理财产品说明书约定，资金将于到期日（或提前终止日）后的3个工作日之内到账，请广大客户提前做好资金安排。</w:t>
      </w:r>
    </w:p>
    <w:p>
      <w:pPr>
        <w:numPr>
          <w:ilvl w:val="12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感谢您一直以来对恒丰理财有限责任公司的支持！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恒丰理财有限责任公司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2025年10月15日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867B0"/>
    <w:rsid w:val="00030FF6"/>
    <w:rsid w:val="000960B5"/>
    <w:rsid w:val="000A7D92"/>
    <w:rsid w:val="001B3BC4"/>
    <w:rsid w:val="00291061"/>
    <w:rsid w:val="00293D4C"/>
    <w:rsid w:val="002A0C76"/>
    <w:rsid w:val="002B7354"/>
    <w:rsid w:val="002B7896"/>
    <w:rsid w:val="002D11C0"/>
    <w:rsid w:val="002D7A45"/>
    <w:rsid w:val="003F6302"/>
    <w:rsid w:val="00431C5B"/>
    <w:rsid w:val="00461073"/>
    <w:rsid w:val="00520F64"/>
    <w:rsid w:val="005F667B"/>
    <w:rsid w:val="00603425"/>
    <w:rsid w:val="00614760"/>
    <w:rsid w:val="00646673"/>
    <w:rsid w:val="006A3FC9"/>
    <w:rsid w:val="00704C41"/>
    <w:rsid w:val="00726A87"/>
    <w:rsid w:val="007E2DCB"/>
    <w:rsid w:val="00864815"/>
    <w:rsid w:val="0096496B"/>
    <w:rsid w:val="00AE7C35"/>
    <w:rsid w:val="00AF1516"/>
    <w:rsid w:val="00AF6E37"/>
    <w:rsid w:val="00B1240D"/>
    <w:rsid w:val="00B125D5"/>
    <w:rsid w:val="00B211B4"/>
    <w:rsid w:val="00B3412D"/>
    <w:rsid w:val="00B563FE"/>
    <w:rsid w:val="00B62A46"/>
    <w:rsid w:val="00BC08F5"/>
    <w:rsid w:val="00C00FAD"/>
    <w:rsid w:val="00C93753"/>
    <w:rsid w:val="00CC6703"/>
    <w:rsid w:val="00D4233E"/>
    <w:rsid w:val="00D54D9A"/>
    <w:rsid w:val="00DA5708"/>
    <w:rsid w:val="00E25AAC"/>
    <w:rsid w:val="00E34B92"/>
    <w:rsid w:val="00FC50B5"/>
    <w:rsid w:val="00FD161A"/>
    <w:rsid w:val="0166012A"/>
    <w:rsid w:val="04A24A0A"/>
    <w:rsid w:val="098C4DA1"/>
    <w:rsid w:val="0B33259B"/>
    <w:rsid w:val="0D015068"/>
    <w:rsid w:val="0E166C4E"/>
    <w:rsid w:val="142964C1"/>
    <w:rsid w:val="15F603C3"/>
    <w:rsid w:val="160C679E"/>
    <w:rsid w:val="17DB4BA3"/>
    <w:rsid w:val="197C45F3"/>
    <w:rsid w:val="1A9C2DDE"/>
    <w:rsid w:val="1C9D3BF5"/>
    <w:rsid w:val="1CC05204"/>
    <w:rsid w:val="1D5060F4"/>
    <w:rsid w:val="1DB82EF8"/>
    <w:rsid w:val="1FA60970"/>
    <w:rsid w:val="20EF1645"/>
    <w:rsid w:val="24092DF0"/>
    <w:rsid w:val="275C77F8"/>
    <w:rsid w:val="27E23C24"/>
    <w:rsid w:val="28E84D79"/>
    <w:rsid w:val="2B4D0F26"/>
    <w:rsid w:val="2BB82F41"/>
    <w:rsid w:val="32917036"/>
    <w:rsid w:val="38285654"/>
    <w:rsid w:val="3B076085"/>
    <w:rsid w:val="3E2C3B5A"/>
    <w:rsid w:val="400C5412"/>
    <w:rsid w:val="41B61C09"/>
    <w:rsid w:val="43A61725"/>
    <w:rsid w:val="442867B0"/>
    <w:rsid w:val="48452771"/>
    <w:rsid w:val="49E80E50"/>
    <w:rsid w:val="4A3C743F"/>
    <w:rsid w:val="4AB52CFE"/>
    <w:rsid w:val="4E2A2C0B"/>
    <w:rsid w:val="50A56383"/>
    <w:rsid w:val="52C71967"/>
    <w:rsid w:val="5D614642"/>
    <w:rsid w:val="5D972278"/>
    <w:rsid w:val="5DC64DBD"/>
    <w:rsid w:val="5E952110"/>
    <w:rsid w:val="60C7501C"/>
    <w:rsid w:val="634706D3"/>
    <w:rsid w:val="645A65B8"/>
    <w:rsid w:val="678C3D0B"/>
    <w:rsid w:val="67B630A7"/>
    <w:rsid w:val="6BA738D2"/>
    <w:rsid w:val="6C4973F8"/>
    <w:rsid w:val="6D365C09"/>
    <w:rsid w:val="6DB43F81"/>
    <w:rsid w:val="6EBD3FD4"/>
    <w:rsid w:val="6F8339D2"/>
    <w:rsid w:val="70F3640B"/>
    <w:rsid w:val="751161B4"/>
    <w:rsid w:val="751F74BA"/>
    <w:rsid w:val="754819F8"/>
    <w:rsid w:val="767D62FC"/>
    <w:rsid w:val="780E20F4"/>
    <w:rsid w:val="7C041242"/>
    <w:rsid w:val="7C9D07EA"/>
    <w:rsid w:val="7D173295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262</Words>
  <Characters>484</Characters>
  <Lines>4</Lines>
  <Paragraphs>1</Paragraphs>
  <TotalTime>0</TotalTime>
  <ScaleCrop>false</ScaleCrop>
  <LinksUpToDate>false</LinksUpToDate>
  <CharactersWithSpaces>526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Administrator</cp:lastModifiedBy>
  <cp:lastPrinted>2023-07-05T03:28:00Z</cp:lastPrinted>
  <dcterms:modified xsi:type="dcterms:W3CDTF">2025-10-15T05:49:59Z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3C7E915F8DB24B34AFEB897F38A0A9AB</vt:lpwstr>
  </property>
  <property fmtid="{D5CDD505-2E9C-101B-9397-08002B2CF9AE}" pid="3" name="KSOProductBuildVer">
    <vt:lpwstr>2052-11.8.2.12094</vt:lpwstr>
  </property>
</Properties>
</file>